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B8C4FE" w14:textId="6C728500" w:rsidR="008D3283" w:rsidRDefault="000A4F26">
      <w:pPr>
        <w:rPr>
          <w:rFonts w:ascii="PT Sans" w:eastAsia="PT Sans" w:hAnsi="PT Sans" w:cs="PT Sans"/>
          <w:b/>
          <w:color w:val="134760"/>
        </w:rPr>
      </w:pPr>
      <w:r w:rsidRPr="00FB17FB">
        <w:rPr>
          <w:rFonts w:eastAsia="PT Sans" w:cs="PT Sans"/>
          <w:noProof/>
          <w:color w:val="0C476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276A6F" wp14:editId="7CEFB866">
                <wp:simplePos x="0" y="0"/>
                <wp:positionH relativeFrom="column">
                  <wp:posOffset>2488853</wp:posOffset>
                </wp:positionH>
                <wp:positionV relativeFrom="paragraph">
                  <wp:posOffset>-563323</wp:posOffset>
                </wp:positionV>
                <wp:extent cx="1982940" cy="773430"/>
                <wp:effectExtent l="520700" t="0" r="0" b="1270"/>
                <wp:wrapNone/>
                <wp:docPr id="2111718047" name="Abgerundete rechteckige Legend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2940" cy="773430"/>
                        </a:xfrm>
                        <a:prstGeom prst="wedgeRoundRectCallout">
                          <a:avLst>
                            <a:gd name="adj1" fmla="val -75777"/>
                            <a:gd name="adj2" fmla="val -34021"/>
                            <a:gd name="adj3" fmla="val 16667"/>
                          </a:avLst>
                        </a:prstGeom>
                        <a:solidFill>
                          <a:schemeClr val="accent3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6DA271A" w14:textId="77777777" w:rsidR="000A4F26" w:rsidRPr="00437BFE" w:rsidRDefault="000A4F26" w:rsidP="000A4F26">
                            <w:pPr>
                              <w:rPr>
                                <w:rFonts w:ascii="PT Sans" w:hAnsi="PT Sans"/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437BFE">
                              <w:rPr>
                                <w:rFonts w:ascii="PT Sans" w:hAnsi="PT Sans"/>
                                <w:b/>
                                <w:bCs/>
                                <w:i/>
                                <w:iCs/>
                              </w:rPr>
                              <w:t>Bitte hier Angaben zur Veranstaltung, Ort und Datum anpassen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276A6F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Abgerundete rechteckige Legende 1" o:spid="_x0000_s1026" type="#_x0000_t62" style="position:absolute;margin-left:195.95pt;margin-top:-44.35pt;width:156.15pt;height:60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eg49vAIAAP4FAAAOAAAAZHJzL2Uyb0RvYy54bWysVEtv2zAMvg/YfxB0bx0nadIGdYogRYcB&#13;&#10;RVe0HXpWZCn2IImapMTOfv0o2Xl03aXDcnBI8fXpE8nrm1YrshXO12AKmp8PKBGGQ1mbdUG/v9yd&#13;&#10;XVLiAzMlU2BEQXfC05v550/XjZ2JIVSgSuEIJjF+1tiCViHYWZZ5XgnN/DlYYdAowWkWUHXrrHSs&#13;&#10;wexaZcPBYJI14ErrgAvv8fS2M9J5yi+l4OGblF4EogqK2EL6uvRdxW82v2aztWO2qnkPg/0DCs1q&#13;&#10;g0UPqW5ZYGTj6nepdM0deJDhnIPOQMqai3QHvE0++OM2zxWzIt0FyfH2QJP/f2n5w/bZPjqkobF+&#13;&#10;5lGMt2il0/Ef8ZE2kbU7kCXaQDge5leXw6sxcsrRNp2OxqPEZnaMts6HLwI0iUJBG1GuxRNsTPmE&#13;&#10;z7JkSsEmJNLY9t6HxF5JDNPYJqz8kVMitcLH2DJFzqYX0+m0f60Tp+Ebp9F4MMzfO41OnfLJZJIS&#13;&#10;IdC+Lkp7qBGEB1WXd7VSSYmNKJbKEYSBuDgXJow61MpWrDu+GOAvFsZUqXVjRKedJlMmpjQQk3fO&#13;&#10;8SQ7Mp+ksFMi+inzJCSpy/QAHRa3XkUoXf/igCH7+y7GyikgOkrM/8HYPiRGizQ2H4w/BKX6YMIh&#13;&#10;XtcGXCLswExHmgrprRC47Pz3VHQERC5Cu2r71lxBuXvEq0M3wt7yuxrb6p758MgctglygXsofMOP&#13;&#10;VNAUFHqJkgrcr7+dR38cJbRS0uAOKKj/uWFOUKK+Ghyyq3wcGzwkZXwxHaLiTi2rU4vZ6CVgj2Dj&#13;&#10;IrokRv+g9qJ0oF9xXS1iVTQxw7F2QXlwe2UZurfFhcfFYpHccFFYFu7Ns+UxeSQ4tutL+8qc7Wcr&#13;&#10;4FQ+wH5f9J3dtdjRN0YaWGwCyDpEY6S447VXcMmg9GaLnerJ67i2578BAAD//wMAUEsDBBQABgAI&#13;&#10;AAAAIQBHEwKH4QAAAA8BAAAPAAAAZHJzL2Rvd25yZXYueG1sTE9LT8JAEL6T+B82Y+INtgUDpXRL&#13;&#10;iIajITw08bbtLm1jd6Z2F6j+eseTXiaZfO9sPbhWXG3vG0IF8SQCYbEk02Cl4HTcjhMQPmg0uiW0&#13;&#10;Cr6sh3V+N8p0auiGe3s9hEqwCfpUK6hD6FIpfVlbp/2EOouMnal3OvDbV9L0+sbmrpXTKJpLpxvk&#13;&#10;hFp39qm25cfh4jiXvost7fYYv9HrO3Zm97l5OSv1cD88r/hsViCCHcKfAn43cH/IuVhBFzRetApm&#13;&#10;y3jJVAXjJFmAYMYiepyCKBiaxSDzTP7fkf8AAAD//wMAUEsBAi0AFAAGAAgAAAAhALaDOJL+AAAA&#13;&#10;4QEAABMAAAAAAAAAAAAAAAAAAAAAAFtDb250ZW50X1R5cGVzXS54bWxQSwECLQAUAAYACAAAACEA&#13;&#10;OP0h/9YAAACUAQAACwAAAAAAAAAAAAAAAAAvAQAAX3JlbHMvLnJlbHNQSwECLQAUAAYACAAAACEA&#13;&#10;/XoOPbwCAAD+BQAADgAAAAAAAAAAAAAAAAAuAgAAZHJzL2Uyb0RvYy54bWxQSwECLQAUAAYACAAA&#13;&#10;ACEARxMCh+EAAAAPAQAADwAAAAAAAAAAAAAAAAAWBQAAZHJzL2Rvd25yZXYueG1sUEsFBgAAAAAE&#13;&#10;AAQA8wAAACQGAAAAAA==&#13;&#10;" adj="-5568,3451" fillcolor="#9bbb59 [3206]" stroked="f">
                <v:fill opacity="32896f"/>
                <v:textbox>
                  <w:txbxContent>
                    <w:p w14:paraId="66DA271A" w14:textId="77777777" w:rsidR="000A4F26" w:rsidRPr="00437BFE" w:rsidRDefault="000A4F26" w:rsidP="000A4F26">
                      <w:pPr>
                        <w:rPr>
                          <w:rFonts w:ascii="PT Sans" w:hAnsi="PT Sans"/>
                          <w:b/>
                          <w:bCs/>
                          <w:i/>
                          <w:iCs/>
                        </w:rPr>
                      </w:pPr>
                      <w:r w:rsidRPr="00437BFE">
                        <w:rPr>
                          <w:rFonts w:ascii="PT Sans" w:hAnsi="PT Sans"/>
                          <w:b/>
                          <w:bCs/>
                          <w:i/>
                          <w:iCs/>
                        </w:rPr>
                        <w:t>Bitte hier Angaben zur Veranstaltung, Ort und Datum anpassen</w:t>
                      </w:r>
                    </w:p>
                  </w:txbxContent>
                </v:textbox>
              </v:shape>
            </w:pict>
          </mc:Fallback>
        </mc:AlternateContent>
      </w:r>
    </w:p>
    <w:p w14:paraId="2469FFB2" w14:textId="301004E3" w:rsidR="008D3283" w:rsidRPr="00727CA9" w:rsidRDefault="00000000">
      <w:pPr>
        <w:rPr>
          <w:rFonts w:ascii="PT Sans" w:eastAsia="PT Sans" w:hAnsi="PT Sans" w:cs="PT Sans"/>
          <w:color w:val="3A6B05"/>
        </w:rPr>
      </w:pPr>
      <w:r w:rsidRPr="00727CA9">
        <w:rPr>
          <w:rFonts w:ascii="PT Sans" w:eastAsia="PT Sans" w:hAnsi="PT Sans" w:cs="PT Sans"/>
          <w:b/>
          <w:color w:val="3A6B05"/>
        </w:rPr>
        <w:t xml:space="preserve">  </w:t>
      </w:r>
      <w:proofErr w:type="gramStart"/>
      <w:r w:rsidRPr="00727CA9">
        <w:rPr>
          <w:rFonts w:ascii="PT Sans" w:eastAsia="PT Sans" w:hAnsi="PT Sans" w:cs="PT Sans"/>
          <w:b/>
          <w:color w:val="3A6B05"/>
        </w:rPr>
        <w:t>Name</w:t>
      </w:r>
      <w:r w:rsidRPr="00727CA9">
        <w:rPr>
          <w:rFonts w:ascii="PT Sans" w:eastAsia="PT Sans" w:hAnsi="PT Sans" w:cs="PT Sans"/>
          <w:b/>
          <w:color w:val="3A6B05"/>
        </w:rPr>
        <w:tab/>
      </w:r>
      <w:r w:rsidRPr="00727CA9">
        <w:rPr>
          <w:rFonts w:ascii="PT Sans" w:eastAsia="PT Sans" w:hAnsi="PT Sans" w:cs="PT Sans"/>
          <w:b/>
          <w:color w:val="3A6B05"/>
        </w:rPr>
        <w:tab/>
      </w:r>
      <w:r w:rsidRPr="00727CA9">
        <w:rPr>
          <w:rFonts w:ascii="PT Sans" w:eastAsia="PT Sans" w:hAnsi="PT Sans" w:cs="PT Sans"/>
          <w:b/>
          <w:color w:val="3A6B05"/>
        </w:rPr>
        <w:tab/>
      </w:r>
      <w:r w:rsidRPr="00727CA9">
        <w:rPr>
          <w:rFonts w:ascii="PT Sans" w:eastAsia="PT Sans" w:hAnsi="PT Sans" w:cs="PT Sans"/>
          <w:b/>
          <w:color w:val="3A6B05"/>
        </w:rPr>
        <w:tab/>
        <w:t>E</w:t>
      </w:r>
      <w:r w:rsidR="000A4F26" w:rsidRPr="00727CA9">
        <w:rPr>
          <w:rFonts w:ascii="PT Sans" w:eastAsia="PT Sans" w:hAnsi="PT Sans" w:cs="PT Sans"/>
          <w:b/>
          <w:color w:val="3A6B05"/>
        </w:rPr>
        <w:t>-M</w:t>
      </w:r>
      <w:r w:rsidRPr="00727CA9">
        <w:rPr>
          <w:rFonts w:ascii="PT Sans" w:eastAsia="PT Sans" w:hAnsi="PT Sans" w:cs="PT Sans"/>
          <w:b/>
          <w:color w:val="3A6B05"/>
        </w:rPr>
        <w:t>ail</w:t>
      </w:r>
      <w:proofErr w:type="gramEnd"/>
      <w:r w:rsidRPr="00727CA9">
        <w:rPr>
          <w:rFonts w:ascii="PT Sans" w:eastAsia="PT Sans" w:hAnsi="PT Sans" w:cs="PT Sans"/>
          <w:b/>
          <w:color w:val="3A6B05"/>
        </w:rPr>
        <w:tab/>
      </w:r>
      <w:r w:rsidRPr="00727CA9">
        <w:rPr>
          <w:rFonts w:ascii="PT Sans" w:eastAsia="PT Sans" w:hAnsi="PT Sans" w:cs="PT Sans"/>
          <w:b/>
          <w:color w:val="3A6B05"/>
        </w:rPr>
        <w:tab/>
      </w:r>
      <w:r w:rsidRPr="00727CA9">
        <w:rPr>
          <w:rFonts w:ascii="PT Sans" w:eastAsia="PT Sans" w:hAnsi="PT Sans" w:cs="PT Sans"/>
          <w:b/>
          <w:color w:val="3A6B05"/>
        </w:rPr>
        <w:tab/>
      </w:r>
      <w:r w:rsidRPr="00727CA9">
        <w:rPr>
          <w:rFonts w:ascii="PT Sans" w:eastAsia="PT Sans" w:hAnsi="PT Sans" w:cs="PT Sans"/>
          <w:b/>
          <w:color w:val="3A6B05"/>
        </w:rPr>
        <w:tab/>
      </w:r>
      <w:r w:rsidRPr="00727CA9">
        <w:rPr>
          <w:rFonts w:ascii="PT Sans" w:eastAsia="PT Sans" w:hAnsi="PT Sans" w:cs="PT Sans"/>
          <w:b/>
          <w:color w:val="3A6B05"/>
        </w:rPr>
        <w:tab/>
      </w:r>
      <w:r w:rsidRPr="00727CA9">
        <w:rPr>
          <w:rFonts w:ascii="PT Sans" w:eastAsia="PT Sans" w:hAnsi="PT Sans" w:cs="PT Sans"/>
          <w:b/>
          <w:color w:val="3A6B05"/>
        </w:rPr>
        <w:tab/>
        <w:t>Unterschrift</w:t>
      </w:r>
    </w:p>
    <w:tbl>
      <w:tblPr>
        <w:tblStyle w:val="a"/>
        <w:tblW w:w="901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35"/>
        <w:gridCol w:w="1350"/>
        <w:gridCol w:w="3765"/>
        <w:gridCol w:w="2565"/>
      </w:tblGrid>
      <w:tr w:rsidR="00727CA9" w:rsidRPr="00727CA9" w14:paraId="043F05D7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18304B7" w14:textId="77777777" w:rsidR="008D3283" w:rsidRPr="00727CA9" w:rsidRDefault="00000000">
            <w:pPr>
              <w:widowControl w:val="0"/>
              <w:rPr>
                <w:rFonts w:ascii="PT Sans" w:eastAsia="PT Sans" w:hAnsi="PT Sans" w:cs="PT Sans"/>
                <w:color w:val="3A6B05"/>
              </w:rPr>
            </w:pPr>
            <w:r w:rsidRPr="00727CA9">
              <w:rPr>
                <w:rFonts w:ascii="PT Sans" w:eastAsia="PT Sans" w:hAnsi="PT Sans" w:cs="PT Sans"/>
                <w:color w:val="3A6B05"/>
              </w:rPr>
              <w:t>Mustermann</w:t>
            </w: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A58AB08" w14:textId="77777777" w:rsidR="008D3283" w:rsidRPr="00727CA9" w:rsidRDefault="00000000">
            <w:pPr>
              <w:widowControl w:val="0"/>
              <w:rPr>
                <w:rFonts w:ascii="PT Sans" w:eastAsia="PT Sans" w:hAnsi="PT Sans" w:cs="PT Sans"/>
                <w:color w:val="3A6B05"/>
              </w:rPr>
            </w:pPr>
            <w:r w:rsidRPr="00727CA9">
              <w:rPr>
                <w:rFonts w:ascii="PT Sans" w:eastAsia="PT Sans" w:hAnsi="PT Sans" w:cs="PT Sans"/>
                <w:color w:val="3A6B05"/>
              </w:rPr>
              <w:t>Max</w:t>
            </w: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66A647D7" w14:textId="65086437" w:rsidR="008D3283" w:rsidRPr="00727CA9" w:rsidRDefault="00000000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3A6B05"/>
                <w:sz w:val="18"/>
                <w:szCs w:val="18"/>
              </w:rPr>
            </w:pPr>
            <w:r w:rsidRPr="00727CA9">
              <w:rPr>
                <w:rFonts w:ascii="PT Sans" w:eastAsia="PT Sans" w:hAnsi="PT Sans" w:cs="PT Sans"/>
                <w:color w:val="3A6B05"/>
                <w:sz w:val="18"/>
                <w:szCs w:val="18"/>
              </w:rPr>
              <w:t>max.mustermann@mail.de</w:t>
            </w: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141EFF90" w14:textId="77777777" w:rsidR="008D3283" w:rsidRPr="00727CA9" w:rsidRDefault="008D3283">
            <w:pPr>
              <w:widowControl w:val="0"/>
              <w:rPr>
                <w:rFonts w:ascii="PT Sans" w:eastAsia="PT Sans" w:hAnsi="PT Sans" w:cs="PT Sans"/>
                <w:color w:val="3A6B05"/>
                <w:sz w:val="20"/>
                <w:szCs w:val="20"/>
              </w:rPr>
            </w:pPr>
          </w:p>
        </w:tc>
      </w:tr>
      <w:tr w:rsidR="008D3283" w14:paraId="793FCF73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0CFCA5F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E935A01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35F0BABF" w14:textId="0971973E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6F390348" w14:textId="52B851BC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</w:tr>
      <w:tr w:rsidR="008D3283" w14:paraId="7B5B00BD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0065701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E448E51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171481CF" w14:textId="5A0B0DE5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08C4A783" w14:textId="111CE8EB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</w:tr>
      <w:tr w:rsidR="008D3283" w14:paraId="3E6094FF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D383CAE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17CE051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4EB635B4" w14:textId="6991F354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3F370FA9" w14:textId="57DB94D8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u w:val="single"/>
              </w:rPr>
            </w:pPr>
          </w:p>
        </w:tc>
      </w:tr>
      <w:tr w:rsidR="008D3283" w14:paraId="4B5928A9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1A40C2DF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1809C62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7DFC3E5B" w14:textId="28EBB1D4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50F11255" w14:textId="3D49CBE6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</w:tr>
      <w:tr w:rsidR="008D3283" w14:paraId="024E136F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679B6CF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666EDC0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65BBD4AF" w14:textId="77777777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71DB3A07" w14:textId="20CCEB11" w:rsidR="008D3283" w:rsidRDefault="000A4F26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  <w:r>
              <w:rPr>
                <w:rFonts w:eastAsia="PT Sans" w:cs="PT Sans"/>
                <w:noProof/>
                <w:color w:val="0C4760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32C4294" wp14:editId="13821A5E">
                      <wp:simplePos x="0" y="0"/>
                      <wp:positionH relativeFrom="column">
                        <wp:posOffset>-2834718</wp:posOffset>
                      </wp:positionH>
                      <wp:positionV relativeFrom="paragraph">
                        <wp:posOffset>-119129</wp:posOffset>
                      </wp:positionV>
                      <wp:extent cx="3719195" cy="526121"/>
                      <wp:effectExtent l="0" t="0" r="1905" b="0"/>
                      <wp:wrapNone/>
                      <wp:docPr id="459098999" name="Abgerundetes Rechteck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19195" cy="526121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accent3">
                                  <a:alpha val="5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DDB0DDF" w14:textId="77777777" w:rsidR="000A4F26" w:rsidRPr="00437BFE" w:rsidRDefault="000A4F26" w:rsidP="000A4F26">
                                  <w:pPr>
                                    <w:rPr>
                                      <w:rFonts w:ascii="PT Sans" w:hAnsi="PT Sans"/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</w:pPr>
                                  <w:r w:rsidRPr="00437BFE">
                                    <w:rPr>
                                      <w:rFonts w:ascii="PT Sans" w:hAnsi="PT Sans"/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>Wichtig: Sprechblasen nach Anpassung des Dokuments löschen!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32C4294" id="Abgerundetes Rechteck 1" o:spid="_x0000_s1027" style="position:absolute;margin-left:-223.2pt;margin-top:-9.4pt;width:292.85pt;height:41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y9GYhQIAAIIFAAAOAAAAZHJzL2Uyb0RvYy54bWysVFtP2zAUfp+0/2D5faQplEtFiioQ0yQE&#13;&#10;CJh4dh27ieT4eLbbpPv1O8dJWsb2wrQ8OLbP/fN3zuVV1xi2VT7UYAueH004U1ZCWdt1wb+/3H45&#13;&#10;5yxEYUthwKqC71TgV4vPny5bN1dTqMCUyjN0YsO8dQWvYnTzLAuyUo0IR+CURaEG34iIR7/OSi9a&#13;&#10;9N6YbDqZnGYt+NJ5kCoEvL3phXyR/GutZHzQOqjITMExt5hWn9YVrdniUszXXriqlkMa4h+yaERt&#13;&#10;Meje1Y2Igm18/YerppYeAuh4JKHJQOtaqlQDVpNP3lXzXAmnUi0ITnB7mML/cyvvt8/u0SMMrQvz&#13;&#10;gFuqotO+oT/mx7oE1m4Pluoik3h5fJZf5BczziTKZtPTfJoTmtnB2vkQvypoGG0K7mFjyyd8kQSU&#13;&#10;2N6F2OuPehQxgKnL29qYdCAWqGvj2Vbg+wkplY3HvblxleivZxP8htCJN2SREvnNmbHk0gI57+PS&#13;&#10;TXYoO+3izijSM/ZJaVaXqfo+F79eUSo9eZDdSKeRQlh0MiBFjf4/aDuYkLVKnP2g/d4oxQcb9/ZN&#13;&#10;bcEnwPbI9KCZOL6W7vVHKHoACIvYrTpEALuawKWbFZS7R0QA+jYKTt7W+LR3IsRH4bFvEBKcBfEB&#13;&#10;F22gLTgMO84q8D//dk/6SGeUctZiHxY8/NgIrzgz3ywS/SI/OaHGTYeT2dkUD/6tZPVWYjfNNSBV&#13;&#10;cpw6TqYt6UczbrWH5hVHxpKiokhYibELLqMfD9exf2IcOlItl0kNm9WJeGefnSTnhDOx9qV7Fd4N&#13;&#10;/I7YGfcw9qyYv2N4r0uWFpabCLpO9D/gOrwANnoi7zCUaJK8PSetw+hc/AIAAP//AwBQSwMEFAAG&#13;&#10;AAgAAAAhAK6z5dbmAAAAEAEAAA8AAABkcnMvZG93bnJldi54bWxMj0FPwzAMhe9I/IfISNy2tKxU&#13;&#10;W9d0QjCE2AWxTSBuWWuaQuN0TbaVf493gotly8+f38sXg23FEXvfOFIQjyMQSKWrGqoVbDePoykI&#13;&#10;HzRVunWECn7Qw6K4vMh1VrkTveJxHWrBEPKZVmBC6DIpfWnQaj92HRLvPl1vdeCxr2XV6xPDbStv&#13;&#10;oiiVVjfEH4zu8N5g+b0+WKa8yLf4KX1flWZzu/9aLlfm+WOv1PXV8DDncjcHEXAIfxdwzsD+oWBj&#13;&#10;O3egyotWwShJ0oS13MVTTnKWTGYTEDsFaRKDLHL5P0jxCwAA//8DAFBLAQItABQABgAIAAAAIQC2&#13;&#10;gziS/gAAAOEBAAATAAAAAAAAAAAAAAAAAAAAAABbQ29udGVudF9UeXBlc10ueG1sUEsBAi0AFAAG&#13;&#10;AAgAAAAhADj9If/WAAAAlAEAAAsAAAAAAAAAAAAAAAAALwEAAF9yZWxzLy5yZWxzUEsBAi0AFAAG&#13;&#10;AAgAAAAhAGHL0ZiFAgAAggUAAA4AAAAAAAAAAAAAAAAALgIAAGRycy9lMm9Eb2MueG1sUEsBAi0A&#13;&#10;FAAGAAgAAAAhAK6z5dbmAAAAEAEAAA8AAAAAAAAAAAAAAAAA3wQAAGRycy9kb3ducmV2LnhtbFBL&#13;&#10;BQYAAAAABAAEAPMAAADyBQAAAAA=&#13;&#10;" fillcolor="#9bbb59 [3206]" stroked="f">
                      <v:fill opacity="32896f"/>
                      <v:textbox>
                        <w:txbxContent>
                          <w:p w14:paraId="3DDB0DDF" w14:textId="77777777" w:rsidR="000A4F26" w:rsidRPr="00437BFE" w:rsidRDefault="000A4F26" w:rsidP="000A4F26">
                            <w:pPr>
                              <w:rPr>
                                <w:rFonts w:ascii="PT Sans" w:hAnsi="PT Sans"/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</w:pPr>
                            <w:r w:rsidRPr="00437BFE">
                              <w:rPr>
                                <w:rFonts w:ascii="PT Sans" w:hAnsi="PT Sans"/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>Wichtig: Sprechblasen nach Anpassung des Dokuments löschen!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</w:tr>
      <w:tr w:rsidR="008D3283" w14:paraId="3F6A5434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84C4A97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1D63E59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4322D5B5" w14:textId="77777777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2A6D5533" w14:textId="5A88578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</w:tr>
      <w:tr w:rsidR="008D3283" w14:paraId="3D4135D7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D2D1E16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6E831F7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44D1DA39" w14:textId="77777777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41ADA289" w14:textId="7AABC37D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</w:tr>
      <w:tr w:rsidR="008D3283" w14:paraId="53CF7493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9BB4B4E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144ACC6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72A52608" w14:textId="77777777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44B0F5B8" w14:textId="6AF82965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</w:tr>
      <w:tr w:rsidR="008D3283" w14:paraId="49A30F69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8B81859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98AEC38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5194EAAC" w14:textId="77777777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bottom"/>
          </w:tcPr>
          <w:p w14:paraId="58FBA984" w14:textId="3F166E88" w:rsidR="008D3283" w:rsidRDefault="008D3283">
            <w:pPr>
              <w:widowControl w:val="0"/>
              <w:rPr>
                <w:rFonts w:ascii="PT Sans" w:eastAsia="PT Sans" w:hAnsi="PT Sans" w:cs="PT Sans"/>
                <w:strike/>
                <w:color w:val="134760"/>
                <w:sz w:val="20"/>
                <w:szCs w:val="20"/>
              </w:rPr>
            </w:pPr>
          </w:p>
        </w:tc>
      </w:tr>
      <w:tr w:rsidR="000A4F26" w14:paraId="7130612D" w14:textId="77777777" w:rsidTr="000A42B5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14:paraId="0F92FC8C" w14:textId="7D95FCFB" w:rsidR="000A4F26" w:rsidRDefault="000A4F26" w:rsidP="000A4F26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  <w:r w:rsidRPr="00FB17FB">
              <w:rPr>
                <w:rFonts w:eastAsia="PT Sans" w:cs="PT Sans"/>
                <w:noProof/>
                <w:color w:val="0C4760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E90AC80" wp14:editId="3EC8F979">
                      <wp:simplePos x="0" y="0"/>
                      <wp:positionH relativeFrom="column">
                        <wp:posOffset>1694180</wp:posOffset>
                      </wp:positionH>
                      <wp:positionV relativeFrom="paragraph">
                        <wp:posOffset>9591040</wp:posOffset>
                      </wp:positionV>
                      <wp:extent cx="3719744" cy="479036"/>
                      <wp:effectExtent l="0" t="0" r="14605" b="16510"/>
                      <wp:wrapNone/>
                      <wp:docPr id="178821301" name="Abgerundetes Rechteck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19744" cy="479036"/>
                              </a:xfrm>
                              <a:prstGeom prst="roundRect">
                                <a:avLst/>
                              </a:prstGeom>
                              <a:ln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5"/>
                              </a:lnRef>
                              <a:fillRef idx="3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9523962" w14:textId="77777777" w:rsidR="000A4F26" w:rsidRPr="00F071B4" w:rsidRDefault="000A4F26" w:rsidP="000A4F26">
                                  <w:pPr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>Wichtig:</w:t>
                                  </w:r>
                                  <w:r w:rsidRPr="00F071B4"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 xml:space="preserve"> Sprechblasen nach Anpassung des Dokuments löschen</w:t>
                                  </w:r>
                                  <w:r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>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E90AC80" id="_x0000_s1028" style="position:absolute;margin-left:133.4pt;margin-top:755.2pt;width:292.9pt;height:37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FEydfgIAAGgFAAAOAAAAZHJzL2Uyb0RvYy54bWysVN9P2zAQfp+0/8Hy+0hTCoWKFFUwpkkI&#13;&#10;KmDi2XVsEsnxefa1TffX7+ykKWJITNNenHPuu/P9+O4uLtvGsI3yoQZb8PxoxJmyEsravhT8x9PN&#13;&#10;lzPOAgpbCgNWFXynAr+cf/50sXUzNYYKTKk8Iyc2zLau4BWim2VZkJVqRDgCpywpNfhGIF39S1Z6&#13;&#10;sSXvjcnGo9FptgVfOg9ShUB/rzslnyf/WiuJ91oHhcwUnGLDdPp0ruKZzS/E7MULV9WyD0P8QxSN&#13;&#10;qC09Ori6FijY2td/uGpq6SGAxiMJTQZa11KlHCibfPQmm8dKOJVyoeIEN5Qp/D+38m7z6JaeyrB1&#13;&#10;YRZIjFm02jfxS/GxNhVrNxRLtcgk/Tye5ufTyYQzSbrJ9Hx0fBqrmR2snQ/4TUHDolBwD2tbPlBH&#13;&#10;UqHE5jZgh9/j4ovGxrNSovxqS4Y7R5yxxBzOtgVvVMmZUUS0KKXWoajN3yAprOg6O2SZJNwZ1T37&#13;&#10;oDSrS8orT+ElAqor49lGEHWElMriSZ+gsYSOZro2ZjA8/tiwx0dTlcg5GI8/Nh4s0stgcTBuagv+&#13;&#10;PQcG8z5k3eH3FejyjiXAdtVS4gUfR2T8s4Jyt/TMQzcswcmbmhp4KwIuhafpoDmiicd7OrQB6gv0&#13;&#10;EmcV+F/v/Y94Ii1pqZE0bQUPP9fCU1vNd0t0Ps8nkzie6TI5mY7p4l9rVq81dt1cAXUlp93iZBIj&#13;&#10;Hs1e1B6aZ1oMi/gqqYSV9HbBJfr95Qq7LUCrRarFIsFoJJ3AW/vo5J4HkZtP7bPwrmcxEv/vYD+Z&#13;&#10;YvaGxx02dsjCYo2g60TyQ137DtA4p1npV0/cF6/vCXVYkPPfAAAA//8DAFBLAwQUAAYACAAAACEA&#13;&#10;WWXzqeQAAAASAQAADwAAAGRycy9kb3ducmV2LnhtbEyPT2+DMAzF75P2HSJP2m1NQAMhSqim/e1t&#13;&#10;Hat2TklK0IiDSNrSbz/3tF4s2c9+/r1qNbuBHc0Ueo8SkoUAZrD1usdOwvb77aEAFqJCrQaPRsLZ&#13;&#10;BFjVtzeVKrU/4Zc5NrFjZIKhVBJsjGPJeWitcSos/GiQtL2fnIrUTh3XkzqRuRt4KkTOneqRPlg1&#13;&#10;mmdr2t/m4CQ0asPXdpN9vq9fcSuS/dl9/PRS3t/NL0sqT0tg0czx/wIuGYgfagLb+QPqwAYJaZ4T&#13;&#10;fyQhS8QjMFopsjQHtruMiqwAXlf8Okr9BwAA//8DAFBLAQItABQABgAIAAAAIQC2gziS/gAAAOEB&#13;&#10;AAATAAAAAAAAAAAAAAAAAAAAAABbQ29udGVudF9UeXBlc10ueG1sUEsBAi0AFAAGAAgAAAAhADj9&#13;&#10;If/WAAAAlAEAAAsAAAAAAAAAAAAAAAAALwEAAF9yZWxzLy5yZWxzUEsBAi0AFAAGAAgAAAAhANcU&#13;&#10;TJ1+AgAAaAUAAA4AAAAAAAAAAAAAAAAALgIAAGRycy9lMm9Eb2MueG1sUEsBAi0AFAAGAAgAAAAh&#13;&#10;AFll86nkAAAAEgEAAA8AAAAAAAAAAAAAAAAA2AQAAGRycy9kb3ducmV2LnhtbFBLBQYAAAAABAAE&#13;&#10;APMAAADpBQAAAAA=&#13;&#10;" fillcolor="#4bacc6 [3208]" strokecolor="#40a7c2 [3048]">
                      <v:fill color2="#a5d5e2 [1624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  <v:textbox>
                        <w:txbxContent>
                          <w:p w14:paraId="59523962" w14:textId="77777777" w:rsidR="000A4F26" w:rsidRPr="00F071B4" w:rsidRDefault="000A4F26" w:rsidP="000A4F26">
                            <w:pPr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>Wichtig:</w:t>
                            </w:r>
                            <w:r w:rsidRPr="00F071B4"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 xml:space="preserve"> Sprechblasen nach Anpassung des Dokuments löschen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>!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14:paraId="14EF52B1" w14:textId="0E356797" w:rsidR="000A4F26" w:rsidRDefault="000A4F26" w:rsidP="000A4F26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  <w:r w:rsidRPr="00FB17FB">
              <w:rPr>
                <w:rFonts w:eastAsia="PT Sans" w:cs="PT Sans"/>
                <w:noProof/>
                <w:color w:val="0C4760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E9FAD9B" wp14:editId="3F17796A">
                      <wp:simplePos x="0" y="0"/>
                      <wp:positionH relativeFrom="column">
                        <wp:posOffset>1694180</wp:posOffset>
                      </wp:positionH>
                      <wp:positionV relativeFrom="paragraph">
                        <wp:posOffset>9591040</wp:posOffset>
                      </wp:positionV>
                      <wp:extent cx="3719744" cy="479036"/>
                      <wp:effectExtent l="0" t="0" r="14605" b="16510"/>
                      <wp:wrapNone/>
                      <wp:docPr id="1694549272" name="Abgerundetes Rechteck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19744" cy="479036"/>
                              </a:xfrm>
                              <a:prstGeom prst="roundRect">
                                <a:avLst/>
                              </a:prstGeom>
                              <a:ln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5"/>
                              </a:lnRef>
                              <a:fillRef idx="3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7CCC2CF" w14:textId="77777777" w:rsidR="000A4F26" w:rsidRPr="00F071B4" w:rsidRDefault="000A4F26" w:rsidP="000A4F26">
                                  <w:pPr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>Wichtig:</w:t>
                                  </w:r>
                                  <w:r w:rsidRPr="00F071B4"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 xml:space="preserve"> Sprechblasen nach Anpassung des Dokuments löschen</w:t>
                                  </w:r>
                                  <w:r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>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E9FAD9B" id="_x0000_s1029" style="position:absolute;margin-left:133.4pt;margin-top:755.2pt;width:292.9pt;height:37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doQQfQIAAGgFAAAOAAAAZHJzL2Uyb0RvYy54bWysVN9P2zAQfp+0/8Hy+0hTCoWKFFUwpkkI&#13;&#10;KmDi2XVsEsnxefa1TffX7+ykKWJITNNenHPuu/P9+O4uLtvGsI3yoQZb8PxoxJmyEsravhT8x9PN&#13;&#10;lzPOAgpbCgNWFXynAr+cf/50sXUzNYYKTKk8Iyc2zLau4BWim2VZkJVqRDgCpywpNfhGIF39S1Z6&#13;&#10;sSXvjcnGo9FptgVfOg9ShUB/rzslnyf/WiuJ91oHhcwUnGLDdPp0ruKZzS/E7MULV9WyD0P8QxSN&#13;&#10;qC09Ori6FijY2td/uGpq6SGAxiMJTQZa11KlHCibfPQmm8dKOJVyoeIEN5Qp/D+38m7z6JaeyrB1&#13;&#10;YRZIjFm02jfxS/GxNhVrNxRLtcgk/Tye5ufTyYQzSbrJ9Hx0fBqrmR2snQ/4TUHDolBwD2tbPlBH&#13;&#10;UqHE5jZgh9/j4ovGxrNSovxqS4Y7R5yxxBzOtgVvVMmZUUS0KKXWoajN3yAprOg6O2SZJNwZ1T37&#13;&#10;oDSrS8orT+ElAqor49lGEHWElMriSZ+gsYSOZro2ZjA8/tiwx0dTlcg5GI8/Nh4s0stgcTBuagv+&#13;&#10;PQcG8z5k3eH3FejyjiXAdtVS4tTPiIx/VlDulp556IYlOHlTUwNvRcCl8DQdNEc08XhPhzZAfYFe&#13;&#10;4qwC/+u9/xFPpCUtNZKmreDh51p4aqv5bonO5/lkEsczXSYn0zFd/GvN6rXGrpsroK7ktFucTGLE&#13;&#10;o9mL2kPzTIthEV8llbCS3i64RL+/XGG3BWi1SLVYJBiNpBN4ax+d3PMgcvOpfRbe9SxG4v8d7CdT&#13;&#10;zN7wuMPGDllYrBF0nUh+qGvfARrnNCv96on74vU9oQ4Lcv4bAAD//wMAUEsDBBQABgAIAAAAIQBZ&#13;&#10;ZfOp5AAAABIBAAAPAAAAZHJzL2Rvd25yZXYueG1sTI9Pb4MwDMXvk/YdIk/abU1AAyFKqKb97W0d&#13;&#10;q3ZOSUrQiINI2tJvP/e0XizZz37+vWo1u4EdzRR6jxKShQBmsPW6x07C9vvtoQAWokKtBo9GwtkE&#13;&#10;WNW3N5UqtT/hlzk2sWNkgqFUEmyMY8l5aK1xKiz8aJC0vZ+citROHdeTOpG5G3gqRM6d6pE+WDWa&#13;&#10;Z2va3+bgJDRqw9d2k32+r19xK5L92X389FLe380vSypPS2DRzPH/Ai4ZiB9qAtv5A+rABglpnhN/&#13;&#10;JCFLxCMwWimyNAe2u4yKrABeV/w6Sv0HAAD//wMAUEsBAi0AFAAGAAgAAAAhALaDOJL+AAAA4QEA&#13;&#10;ABMAAAAAAAAAAAAAAAAAAAAAAFtDb250ZW50X1R5cGVzXS54bWxQSwECLQAUAAYACAAAACEAOP0h&#13;&#10;/9YAAACUAQAACwAAAAAAAAAAAAAAAAAvAQAAX3JlbHMvLnJlbHNQSwECLQAUAAYACAAAACEAAXaE&#13;&#10;EH0CAABoBQAADgAAAAAAAAAAAAAAAAAuAgAAZHJzL2Uyb0RvYy54bWxQSwECLQAUAAYACAAAACEA&#13;&#10;WWXzqeQAAAASAQAADwAAAAAAAAAAAAAAAADXBAAAZHJzL2Rvd25yZXYueG1sUEsFBgAAAAAEAAQA&#13;&#10;8wAAAOgFAAAAAA==&#13;&#10;" fillcolor="#4bacc6 [3208]" strokecolor="#40a7c2 [3048]">
                      <v:fill color2="#a5d5e2 [1624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  <v:textbox>
                        <w:txbxContent>
                          <w:p w14:paraId="57CCC2CF" w14:textId="77777777" w:rsidR="000A4F26" w:rsidRPr="00F071B4" w:rsidRDefault="000A4F26" w:rsidP="000A4F26">
                            <w:pPr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>Wichtig:</w:t>
                            </w:r>
                            <w:r w:rsidRPr="00F071B4"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 xml:space="preserve"> Sprechblasen nach Anpassung des Dokuments löschen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>!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</w:tcPr>
          <w:p w14:paraId="3C43FCE2" w14:textId="27F0A51B" w:rsidR="000A4F26" w:rsidRDefault="000A4F26" w:rsidP="000A4F26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  <w:r w:rsidRPr="00FB17FB">
              <w:rPr>
                <w:rFonts w:eastAsia="PT Sans" w:cs="PT Sans"/>
                <w:noProof/>
                <w:color w:val="0C4760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5AC5E83B" wp14:editId="0299A4EA">
                      <wp:simplePos x="0" y="0"/>
                      <wp:positionH relativeFrom="column">
                        <wp:posOffset>1715770</wp:posOffset>
                      </wp:positionH>
                      <wp:positionV relativeFrom="paragraph">
                        <wp:posOffset>9591040</wp:posOffset>
                      </wp:positionV>
                      <wp:extent cx="3719744" cy="479036"/>
                      <wp:effectExtent l="0" t="0" r="14605" b="16510"/>
                      <wp:wrapNone/>
                      <wp:docPr id="2078964846" name="Abgerundetes Rechteck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19744" cy="479036"/>
                              </a:xfrm>
                              <a:prstGeom prst="roundRect">
                                <a:avLst/>
                              </a:prstGeom>
                              <a:ln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5"/>
                              </a:lnRef>
                              <a:fillRef idx="3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5B6D50AE" w14:textId="77777777" w:rsidR="000A4F26" w:rsidRPr="00F071B4" w:rsidRDefault="000A4F26" w:rsidP="000A4F26">
                                  <w:pPr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>Wichtig:</w:t>
                                  </w:r>
                                  <w:r w:rsidRPr="00F071B4"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 xml:space="preserve"> Sprechblasen nach Anpassung des Dokuments löschen</w:t>
                                  </w:r>
                                  <w:r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>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AC5E83B" id="_x0000_s1030" style="position:absolute;left:0;text-align:left;margin-left:135.1pt;margin-top:755.2pt;width:292.9pt;height:37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Vh8HfQIAAGgFAAAOAAAAZHJzL2Uyb0RvYy54bWysVN9P2zAQfp+0/8Hy+0hTCoWKFFUwpkkI&#13;&#10;KmDi2XVsEsnxefa1TffX7+ykKWJITNNenHPuu/P9+O4uLtvGsI3yoQZb8PxoxJmyEsravhT8x9PN&#13;&#10;lzPOAgpbCgNWFXynAr+cf/50sXUzNYYKTKk8Iyc2zLau4BWim2VZkJVqRDgCpywpNfhGIF39S1Z6&#13;&#10;sSXvjcnGo9FptgVfOg9ShUB/rzslnyf/WiuJ91oHhcwUnGLDdPp0ruKZzS/E7MULV9WyD0P8QxSN&#13;&#10;qC09Ori6FijY2td/uGpq6SGAxiMJTQZa11KlHCibfPQmm8dKOJVyoeIEN5Qp/D+38m7z6JaeyrB1&#13;&#10;YRZIjFm02jfxS/GxNhVrNxRLtcgk/Tye5ufTyYQzSbrJ9Hx0fBqrmR2snQ/4TUHDolBwD2tbPlBH&#13;&#10;UqHE5jZgh9/j4ovGxrNSovxqS4Y7R5yxxBzOtgVvVMmZUUS0KKXWoajN3yAprOg6O2SZJNwZ1T37&#13;&#10;oDSrS8orT+ElAqor49lGEHWElMriSZ+gsYSOZro2ZjA8/tiwx0dTlcg5GI8/Nh4s0stgcTBuagv+&#13;&#10;PQcG8z5k3eH3FejyjiXAdtVS4tTCiIx/VlDulp556IYlOHlTUwNvRcCl8DQdNEc08XhPhzZAfYFe&#13;&#10;4qwC/+u9/xFPpCUtNZKmreDh51p4aqv5bonO5/lkEsczXSYn0zFd/GvN6rXGrpsroK7ktFucTGLE&#13;&#10;o9mL2kPzTIthEV8llbCS3i64RL+/XGG3BWi1SLVYJBiNpBN4ax+d3PMgcvOpfRbe9SxG4v8d7CdT&#13;&#10;zN7wuMPGDllYrBF0nUh+qGvfARrnNCv96on74vU9oQ4Lcv4bAAD//wMAUEsDBBQABgAIAAAAIQDg&#13;&#10;d4+V4wAAABIBAAAPAAAAZHJzL2Rvd25yZXYueG1sTE/LbsIwELxX6j9YW6m3YidqaBTioKpPbqUp&#13;&#10;6tnEJo4ar6PYQPh7lhO9rLQ7s/Mol5Pr2cGMofMoIZkJYAYbrztsJWx+3h9yYCEq1Kr3aCScTIBl&#13;&#10;dXtTqkL7I36bQx1bRiIYCiXBxjgUnIfGGqfCzA8GCdv50alI69hyPaojibuep0LMuVMdkoNVg3mx&#13;&#10;pvmr905CrdZ8ZdfZ18fqDTci2Z3c528n5f3d9Lqg8bwAFs0Urx9w6UD5oaJgW79HHVgvIX0SKVEJ&#13;&#10;yBLxCIwoeTanjtvLKc9y4FXJ/1epzgAAAP//AwBQSwECLQAUAAYACAAAACEAtoM4kv4AAADhAQAA&#13;&#10;EwAAAAAAAAAAAAAAAAAAAAAAW0NvbnRlbnRfVHlwZXNdLnhtbFBLAQItABQABgAIAAAAIQA4/SH/&#13;&#10;1gAAAJQBAAALAAAAAAAAAAAAAAAAAC8BAABfcmVscy8ucmVsc1BLAQItABQABgAIAAAAIQChVh8H&#13;&#10;fQIAAGgFAAAOAAAAAAAAAAAAAAAAAC4CAABkcnMvZTJvRG9jLnhtbFBLAQItABQABgAIAAAAIQDg&#13;&#10;d4+V4wAAABIBAAAPAAAAAAAAAAAAAAAAANcEAABkcnMvZG93bnJldi54bWxQSwUGAAAAAAQABADz&#13;&#10;AAAA5wUAAAAA&#13;&#10;" fillcolor="#4bacc6 [3208]" strokecolor="#40a7c2 [3048]">
                      <v:fill color2="#a5d5e2 [1624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  <v:textbox>
                        <w:txbxContent>
                          <w:p w14:paraId="5B6D50AE" w14:textId="77777777" w:rsidR="000A4F26" w:rsidRPr="00F071B4" w:rsidRDefault="000A4F26" w:rsidP="000A4F26">
                            <w:pPr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>Wichtig:</w:t>
                            </w:r>
                            <w:r w:rsidRPr="00F071B4"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 xml:space="preserve"> Sprechblasen nach Anpassung des Dokuments löschen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>!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14:paraId="174946DE" w14:textId="05D55F54" w:rsidR="000A4F26" w:rsidRDefault="000A4F26" w:rsidP="000A4F26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  <w:r w:rsidRPr="00FB17FB">
              <w:rPr>
                <w:rFonts w:eastAsia="PT Sans" w:cs="PT Sans"/>
                <w:noProof/>
                <w:color w:val="0C4760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4363BCAF" wp14:editId="5B584A78">
                      <wp:simplePos x="0" y="0"/>
                      <wp:positionH relativeFrom="column">
                        <wp:posOffset>3119755</wp:posOffset>
                      </wp:positionH>
                      <wp:positionV relativeFrom="paragraph">
                        <wp:posOffset>949325</wp:posOffset>
                      </wp:positionV>
                      <wp:extent cx="1588770" cy="601980"/>
                      <wp:effectExtent l="330200" t="406400" r="62230" b="71120"/>
                      <wp:wrapNone/>
                      <wp:docPr id="1277284871" name="Abgerundete rechteckige Legend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88770" cy="601980"/>
                              </a:xfrm>
                              <a:prstGeom prst="wedgeRoundRectCallout">
                                <a:avLst>
                                  <a:gd name="adj1" fmla="val -68414"/>
                                  <a:gd name="adj2" fmla="val -111503"/>
                                  <a:gd name="adj3" fmla="val 16667"/>
                                </a:avLst>
                              </a:prstGeom>
                              <a:ln/>
                            </wps:spPr>
                            <wps:style>
                              <a:lnRef idx="0">
                                <a:schemeClr val="accent5"/>
                              </a:lnRef>
                              <a:fillRef idx="3">
                                <a:schemeClr val="accent5"/>
                              </a:fillRef>
                              <a:effectRef idx="3">
                                <a:schemeClr val="accent5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3AA86F3" w14:textId="77777777" w:rsidR="000A4F26" w:rsidRPr="00F071B4" w:rsidRDefault="000A4F26" w:rsidP="000A4F26">
                                  <w:pPr>
                                    <w:rPr>
                                      <w:b/>
                                      <w:bCs/>
                                      <w:i/>
                                      <w:iCs/>
                                      <w:sz w:val="18"/>
                                      <w:szCs w:val="18"/>
                                    </w:rPr>
                                  </w:pPr>
                                  <w:r w:rsidRPr="00F071B4">
                                    <w:rPr>
                                      <w:b/>
                                      <w:bCs/>
                                      <w:i/>
                                      <w:iCs/>
                                      <w:sz w:val="18"/>
                                      <w:szCs w:val="18"/>
                                    </w:rPr>
                                    <w:t>Bitte hier Angaben zur Veranstaltung, Ort und Datum anpassen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63BCAF" id="_x0000_s1031" type="#_x0000_t62" style="position:absolute;margin-left:245.65pt;margin-top:74.75pt;width:125.1pt;height:47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KbiekwIAAJIFAAAOAAAAZHJzL2Uyb0RvYy54bWysVFtP2zAUfp+0/2D5HdKU3qhIUVXENAkB&#13;&#10;AiaeXcduM9k+nu026X79jp30wkCTNu0lsX2+c/vO5eq60YpshfMVmILm5z1KhOFQVmZV0G8vt2cT&#13;&#10;SnxgpmQKjCjoTnh6Pfv86aq2U9GHNahSOIJGjJ/WtqDrEOw0yzxfC838OVhhUCjBaRbw6lZZ6ViN&#13;&#10;1rXK+r3eKKvBldYBF97j600rpLNkX0rBw4OUXgSiCoqxhfR16buM32x2xaYrx+y64l0Y7B+i0Kwy&#13;&#10;6PRg6oYFRjauemdKV9yBBxnOOegMpKy4SDlgNnnvt2ye18yKlAuS4+2BJv//zPL77bN9dEhDbf3U&#13;&#10;4zFm0Uin4x/jI00ia3cgSzSBcHzMh5PJeIyccpSNevnlJLGZHbWt8+GLAE3ioaC1KFfiCTamfMKy&#13;&#10;LJhSsAmJNLa98yGxVxLDNLYJK7/nlEitsBhbpsjZaDLIB121TkD9N6A8z4e9i/eoi1NUPhqNxhGD&#13;&#10;kXaO8bSPNUahTJQe+UinsFOiFT4JSaoy0RIfUquKhXIEA8XIORcmDDsHyiA6omSl1EHxImX9R8UO&#13;&#10;H1VFauO/UT5oJM9gwkFZVwbcR95VyLuQZYvfM9DmHSkIzbLBxAuakosvSyh3j444aMfKW35bYanv&#13;&#10;mA+PzGHpsDtwN4QH/EgFdUGhO1GyBvfzo/eIx/ZGKSU1zmVB/Y8Nc4IS9dVg41/mg0Ec5HQZDMd9&#13;&#10;vLhTyfJUYjZ6AVgVbCaMLh0jPqj9UTrQr7hC5tEripjh6LugPLj9ZRHafYFLiIv5PMFweC0Ld+bZ&#13;&#10;8mg88hw76KV5Zc52/R5wUu5hP8Nds7V9d8RGTQPzTQBZhX3btbx2FcDBT73aLam4WU7vCXVcpbNf&#13;&#10;AAAA//8DAFBLAwQUAAYACAAAACEAWJWfjuUAAAAQAQAADwAAAGRycy9kb3ducmV2LnhtbExPTU/D&#13;&#10;MAy9I/EfIiNxY2m3UGjXdOpAaIB22cbuWWPaiiapmmwr+/WYE1wsW+/5feSL0XTshINvnZUQTyJg&#13;&#10;aCunW1tL+Ni93D0C80FZrTpnUcI3elgU11e5yrQ72w2etqFmJGJ9piQ0IfQZ575q0Cg/cT1awj7d&#13;&#10;YFSgc6i5HtSZxE3Hp1GUcKNaSw6N6vGpweprezQSVuv1sH+7VLtlkpblavPq3veJkPL2Znye0yjn&#13;&#10;wAKO4e8DfjtQfigo2MEdrfaskyDSeEZUAkR6D4wYDyKm5SBhKsQMeJHz/0WKHwAAAP//AwBQSwEC&#13;&#10;LQAUAAYACAAAACEAtoM4kv4AAADhAQAAEwAAAAAAAAAAAAAAAAAAAAAAW0NvbnRlbnRfVHlwZXNd&#13;&#10;LnhtbFBLAQItABQABgAIAAAAIQA4/SH/1gAAAJQBAAALAAAAAAAAAAAAAAAAAC8BAABfcmVscy8u&#13;&#10;cmVsc1BLAQItABQABgAIAAAAIQBdKbiekwIAAJIFAAAOAAAAAAAAAAAAAAAAAC4CAABkcnMvZTJv&#13;&#10;RG9jLnhtbFBLAQItABQABgAIAAAAIQBYlZ+O5QAAABABAAAPAAAAAAAAAAAAAAAAAO0EAABkcnMv&#13;&#10;ZG93bnJldi54bWxQSwUGAAAAAAQABADzAAAA/wUAAAAA&#13;&#10;" adj="-3977,-13285" fillcolor="#4bacc6 [3208]" stroked="f">
                      <v:fill color2="#a5d5e2 [1624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  <v:textbox>
                        <w:txbxContent>
                          <w:p w14:paraId="23AA86F3" w14:textId="77777777" w:rsidR="000A4F26" w:rsidRPr="00F071B4" w:rsidRDefault="000A4F26" w:rsidP="000A4F26">
                            <w:pPr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F071B4"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</w:rPr>
                              <w:t>Bitte hier Angaben zur Veranstaltung, Ort und Datum anpassen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FB17FB">
              <w:rPr>
                <w:rFonts w:eastAsia="PT Sans" w:cs="PT Sans"/>
                <w:noProof/>
                <w:color w:val="0C4760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13FED9E6" wp14:editId="652DD6E7">
                      <wp:simplePos x="0" y="0"/>
                      <wp:positionH relativeFrom="column">
                        <wp:posOffset>1694815</wp:posOffset>
                      </wp:positionH>
                      <wp:positionV relativeFrom="paragraph">
                        <wp:posOffset>9591040</wp:posOffset>
                      </wp:positionV>
                      <wp:extent cx="3719744" cy="479036"/>
                      <wp:effectExtent l="0" t="0" r="14605" b="16510"/>
                      <wp:wrapNone/>
                      <wp:docPr id="707899214" name="Abgerundetes Rechteck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719744" cy="479036"/>
                              </a:xfrm>
                              <a:prstGeom prst="roundRect">
                                <a:avLst/>
                              </a:prstGeom>
                              <a:ln>
                                <a:headEnd type="none" w="med" len="med"/>
                                <a:tailEnd type="none" w="med" len="med"/>
                              </a:ln>
                            </wps:spPr>
                            <wps:style>
                              <a:lnRef idx="1">
                                <a:schemeClr val="accent5"/>
                              </a:lnRef>
                              <a:fillRef idx="3">
                                <a:schemeClr val="accent5"/>
                              </a:fillRef>
                              <a:effectRef idx="2">
                                <a:schemeClr val="accent5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825E582" w14:textId="77777777" w:rsidR="000A4F26" w:rsidRPr="00F071B4" w:rsidRDefault="000A4F26" w:rsidP="000A4F26">
                                  <w:pPr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>Wichtig:</w:t>
                                  </w:r>
                                  <w:r w:rsidRPr="00F071B4"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 xml:space="preserve"> Sprechblasen nach Anpassung des Dokuments löschen</w:t>
                                  </w:r>
                                  <w:r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>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3FED9E6" id="_x0000_s1032" style="position:absolute;margin-left:133.45pt;margin-top:755.2pt;width:292.9pt;height:37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lf7HfAIAAGgFAAAOAAAAZHJzL2Uyb0RvYy54bWysVF9P2zAQf5+072D5faQphUJFiioY0yQE&#13;&#10;FTDx7Do2ieT4PPvapvv0OztpihgS07QX++z7f/e7u7hsG8M2yocabMHzoxFnykooa/tS8B9PN1/O&#13;&#10;OAsobCkMWFXwnQr8cv7508XWzdQYKjCl8oyM2DDbuoJXiG6WZUFWqhHhCJyyxNTgG4H09C9Z6cWW&#13;&#10;rDcmG49Gp9kWfOk8SBUC/V53TD5P9rVWEu+1DgqZKTjFhun06VzFM5tfiNmLF66qZR+G+IcoGlFb&#13;&#10;cjqYuhYo2NrXf5hqaukhgMYjCU0GWtdSpRwom3z0JpvHSjiVcqHiBDeUKfw/s/Ju8+iWnsqwdWEW&#13;&#10;iIxZtNo38ab4WJuKtRuKpVpkkj6Pp/n5dDLhTBJvMj0fHZ/GamYHbecDflPQsEgU3MPalg/UkVQo&#13;&#10;sbkN2Mnv5aJHY+NZKVF+tSXDnSPMWEIOZ9uCN6rkzCgCWqRS61DU5m8kKaxoOjtkmSjcGdW5fVCa&#13;&#10;1SXllafwEgDVlfFsIwg6Qkpl8aRP0FiSjmq6NmZQPP5YsZePqiqBc1Aef6w8aCTPYHFQbmoL/j0D&#13;&#10;BvM+ZN3J7yvQ5R1LgO2qpcQLnroXf1ZQ7paeeeiGJTh5U1MDb0XApfA0HTRHNPF4T4c2QH2BnuKs&#13;&#10;Av/rvf8oT6AlLjWSpq3g4edaeGqr+W4Jzuf5ZBLHMz0mJ9MxPfxrzuo1x66bK6Cu5LRbnExklEez&#13;&#10;J7WH5pkWwyJ6JZawknwXXKLfP66w2wK0WqRaLJIYjaQTeGsfndzjIGLzqX0W3vUoRsL/HewnU8ze&#13;&#10;4LiTjR2ysFgj6DqB/FDXvgM0zmlW+tUT98Xrd5I6LMj5bwAAAP//AwBQSwMEFAAGAAgAAAAhAKFQ&#13;&#10;RffkAAAAEgEAAA8AAABkcnMvZG93bnJldi54bWxMT8tugzAQvFfqP1hbqbfGBhVKCSaq+kpuSWnU&#13;&#10;s4MdQMVrhJ2E/H02p/ay0u7MzqNYTLZnRzP6zqGEaCaAGayd7rCRsP3+eMiA+aBQq96hkXA2Hhbl&#13;&#10;7U2hcu1O+GWOVWgYiaDPlYQ2hCHn3NetscrP3GCQsL0brQq0jg3XozqRuO15LETKreqQHFo1mNfW&#13;&#10;1L/VwUqo1Iav2k2y/ly941ZE+7Nd/nRS3t9Nb3MaL3NgwUzh7wOuHSg/lBRs5w6oPeslxGn6TFQC&#13;&#10;kkg8AiNKlsRPwHbXU5ZkwMuC/69SXgAAAP//AwBQSwECLQAUAAYACAAAACEAtoM4kv4AAADhAQAA&#13;&#10;EwAAAAAAAAAAAAAAAAAAAAAAW0NvbnRlbnRfVHlwZXNdLnhtbFBLAQItABQABgAIAAAAIQA4/SH/&#13;&#10;1gAAAJQBAAALAAAAAAAAAAAAAAAAAC8BAABfcmVscy8ucmVsc1BLAQItABQABgAIAAAAIQBMlf7H&#13;&#10;fAIAAGgFAAAOAAAAAAAAAAAAAAAAAC4CAABkcnMvZTJvRG9jLnhtbFBLAQItABQABgAIAAAAIQCh&#13;&#10;UEX35AAAABIBAAAPAAAAAAAAAAAAAAAAANYEAABkcnMvZG93bnJldi54bWxQSwUGAAAAAAQABADz&#13;&#10;AAAA5wUAAAAA&#13;&#10;" fillcolor="#4bacc6 [3208]" strokecolor="#40a7c2 [3048]">
                      <v:fill color2="#a5d5e2 [1624]" rotate="t" angle="180" focus="100%" type="gradient">
                        <o:fill v:ext="view" type="gradientUnscaled"/>
                      </v:fill>
                      <v:shadow on="t" color="black" opacity="22937f" origin=",.5" offset="0,.63889mm"/>
                      <v:textbox>
                        <w:txbxContent>
                          <w:p w14:paraId="2825E582" w14:textId="77777777" w:rsidR="000A4F26" w:rsidRPr="00F071B4" w:rsidRDefault="000A4F26" w:rsidP="000A4F26">
                            <w:pPr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>Wichtig:</w:t>
                            </w:r>
                            <w:r w:rsidRPr="00F071B4"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 xml:space="preserve"> Sprechblasen nach Anpassung des Dokuments löschen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>!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</w:tr>
      <w:tr w:rsidR="008D3283" w14:paraId="118CC0CF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80CF3D5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3F30F37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2E9B8CD8" w14:textId="08777914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20770879" w14:textId="4CF916B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</w:tr>
      <w:tr w:rsidR="008D3283" w14:paraId="22309B8F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FCD772D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861D91B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0CD2BFE5" w14:textId="2DAA60AC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0C187AED" w14:textId="7C291DB1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</w:tr>
      <w:tr w:rsidR="008D3283" w14:paraId="5E1BFFA4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DCC7F09" w14:textId="29E0D715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69325E0C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4C4EF422" w14:textId="1DD8A785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14:paraId="0BF8AD46" w14:textId="17A6838A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</w:tr>
      <w:tr w:rsidR="008D3283" w14:paraId="798DB29A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732B0CAB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5591F102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5AD7C15A" w14:textId="7430E886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22217B8E" w14:textId="34B83198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</w:tr>
      <w:tr w:rsidR="008D3283" w14:paraId="52CFF127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C09AABE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29E80AF9" w14:textId="08FC0A1E" w:rsidR="008D3283" w:rsidRDefault="00437BFE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  <w:r w:rsidRPr="00FB17FB">
              <w:rPr>
                <w:rFonts w:eastAsia="PT Sans" w:cs="PT Sans"/>
                <w:noProof/>
                <w:color w:val="0C4760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178C836C" wp14:editId="013A3EA0">
                      <wp:simplePos x="0" y="0"/>
                      <wp:positionH relativeFrom="column">
                        <wp:posOffset>79375</wp:posOffset>
                      </wp:positionH>
                      <wp:positionV relativeFrom="paragraph">
                        <wp:posOffset>119380</wp:posOffset>
                      </wp:positionV>
                      <wp:extent cx="4135755" cy="1042670"/>
                      <wp:effectExtent l="0" t="0" r="4445" b="379730"/>
                      <wp:wrapNone/>
                      <wp:docPr id="891332965" name="Abgerundete rechteckige Legend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1867074" y="7879219"/>
                                <a:ext cx="4135755" cy="1042670"/>
                              </a:xfrm>
                              <a:prstGeom prst="wedgeRoundRectCallout">
                                <a:avLst>
                                  <a:gd name="adj1" fmla="val -503"/>
                                  <a:gd name="adj2" fmla="val 86135"/>
                                  <a:gd name="adj3" fmla="val 16667"/>
                                </a:avLst>
                              </a:prstGeom>
                              <a:solidFill>
                                <a:schemeClr val="accent3">
                                  <a:alpha val="5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700C523C" w14:textId="064BCDE1" w:rsidR="00437BFE" w:rsidRPr="00437BFE" w:rsidRDefault="00437BFE" w:rsidP="00437BFE">
                                  <w:pPr>
                                    <w:rPr>
                                      <w:rFonts w:ascii="PT Sans" w:hAnsi="PT Sans"/>
                                      <w:b/>
                                      <w:bCs/>
                                      <w:i/>
                                      <w:iCs/>
                                      <w:lang w:val="de-DE"/>
                                    </w:rPr>
                                  </w:pPr>
                                  <w:r w:rsidRPr="00437BFE">
                                    <w:rPr>
                                      <w:rFonts w:ascii="PT Sans" w:hAnsi="PT Sans"/>
                                      <w:b/>
                                      <w:bCs/>
                                      <w:i/>
                                      <w:iCs/>
                                      <w:lang w:val="de-DE"/>
                                    </w:rPr>
                                    <w:t xml:space="preserve">Hinweis: Verteilen Sie bei der Akkreditierung rote Klebepunkte an die Teilnehmer, die sich nicht fotografieren lassen möchten, </w:t>
                                  </w:r>
                                  <w:r>
                                    <w:rPr>
                                      <w:rFonts w:ascii="PT Sans" w:hAnsi="PT Sans"/>
                                      <w:b/>
                                      <w:bCs/>
                                      <w:i/>
                                      <w:iCs/>
                                      <w:lang w:val="de-DE"/>
                                    </w:rPr>
                                    <w:t>so können</w:t>
                                  </w:r>
                                  <w:r w:rsidRPr="00437BFE">
                                    <w:rPr>
                                      <w:rFonts w:ascii="PT Sans" w:hAnsi="PT Sans"/>
                                      <w:b/>
                                      <w:bCs/>
                                      <w:i/>
                                      <w:iCs/>
                                      <w:lang w:val="de-DE"/>
                                    </w:rPr>
                                    <w:t xml:space="preserve"> Sie im Nachgang leichter eine Fotoauswahl treffen</w:t>
                                  </w:r>
                                  <w:r>
                                    <w:rPr>
                                      <w:rFonts w:ascii="PT Sans" w:hAnsi="PT Sans"/>
                                      <w:b/>
                                      <w:bCs/>
                                      <w:i/>
                                      <w:iCs/>
                                      <w:lang w:val="de-DE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8C836C" id="_x0000_s1033" type="#_x0000_t62" style="position:absolute;margin-left:6.25pt;margin-top:9.4pt;width:325.65pt;height:82.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mNH8ygIAAA8GAAAOAAAAZHJzL2Uyb0RvYy54bWysVE1v2zAMvQ/YfxB0b23nu0GdIkjRYUDR&#13;&#10;FW2HnhVZij3IoiYpsbNfP0p2Prru0mE5OKT0SD09kby+aWtFdsK6CnROs8uUEqE5FJXe5PT7y93F&#13;&#10;jBLnmS6YAi1yuheO3iw+f7puzFwMoARVCEswiXbzxuS09N7Mk8TxUtTMXYIRGjcl2Jp5dO0mKSxr&#13;&#10;MHutkkGaTpIGbGEscOEcrt52m3QR80spuP8mpROeqJwiNx+/Nn7X4Zssrtl8Y5kpK97TYP/AomaV&#13;&#10;xkOPqW6ZZ2Rrq3ep6opbcCD9JYc6ASkrLuId8DZZ+sdtnktmRLwLiuPMUSb3/9Lyh92zebQoQ2Pc&#13;&#10;3KEZbtFKW4d/5EdafNbZZJpOR5TsczqdTa8G2VUnnGg94QgYZcPxdDymhCMiS0cDxAdEckplrPNf&#13;&#10;BNQkGDltRLERT7DVxRO+0YopBVsfFWS7e+ejlAXRrMaaYcWPjBJZK3yZHVPkYpwO+4c7gwzOIbMJ&#13;&#10;MnqPGZ5jsslkMu1Z9oci3wPPwMCBqoq7SqnohJIUK2UJckBSnAvthx1lZUrWLY9T/PVJYxGHiCjE&#13;&#10;m2RKh5QaQvJOp7CSnN4gWn6vRMAp/SQkqQpUOo0HOm4360Clq2RsNaztQz3jJWJAiJSY/4OxfUiI&#13;&#10;FrGBPhh/DIrng/bH+LrSYHv+b7RUPuslkx3+IEUnQNDCt+sWFcD6C8iwsoZi/4gKQNfTzvC7Ckvr&#13;&#10;njn/yCyWCkqCg8l/w49U0OQUeouSEuyvv60HPPYW7lLS4FDIqfu5ZVZQor5q7LqrbDQKUyQ6o/F0&#13;&#10;gI4931mf7+htvQIsFSxeZBfNgPfqYEoL9SvOr2U4FbeY5nh2Trm3B2fluyfGCcjFchlhODkM8/f6&#13;&#10;2fCQPOgcqvalfWXW9P3lsTUf4DBA2DwWeFdpJ2yI1LDcepCVD5snXXsHpw5ab8bauR9Rpzm++A0A&#13;&#10;AP//AwBQSwMEFAAGAAgAAAAhAK2XmaDfAAAADgEAAA8AAABkcnMvZG93bnJldi54bWxMT01PwzAM&#13;&#10;vSPxHyIjcUEsZRNl6ppOFWMXuIyBOGeN11Y0TtV4a/n3eCe42H7+eH4vX0++U2ccYhvIwMMsAYVU&#13;&#10;BddSbeDzY3u/BBXZkrNdIDTwgxHWxfVVbjMXRnrH855rJSQUM2ugYe4zrWPVoLdxFnokmR3D4C0L&#13;&#10;HGrtBjsKue/0PElS7W1L8qGxPT43WH3vT95A+/ZU8ctUjrTbfh1fx7tyg1wbc3szbVYSyhUoxon/&#13;&#10;LuDiQfRDIcIO4UQuqk7w/FE2JS/FhszTdCHF4dJYJKCLXP+3UfwCAAD//wMAUEsBAi0AFAAGAAgA&#13;&#10;AAAhALaDOJL+AAAA4QEAABMAAAAAAAAAAAAAAAAAAAAAAFtDb250ZW50X1R5cGVzXS54bWxQSwEC&#13;&#10;LQAUAAYACAAAACEAOP0h/9YAAACUAQAACwAAAAAAAAAAAAAAAAAvAQAAX3JlbHMvLnJlbHNQSwEC&#13;&#10;LQAUAAYACAAAACEAupjR/MoCAAAPBgAADgAAAAAAAAAAAAAAAAAuAgAAZHJzL2Uyb0RvYy54bWxQ&#13;&#10;SwECLQAUAAYACAAAACEArZeZoN8AAAAOAQAADwAAAAAAAAAAAAAAAAAkBQAAZHJzL2Rvd25yZXYu&#13;&#10;eG1sUEsFBgAAAAAEAAQA8wAAADAGAAAAAA==&#13;&#10;" adj="10691,29405" fillcolor="#9bbb59 [3206]" stroked="f">
                      <v:fill opacity="32896f"/>
                      <v:textbox>
                        <w:txbxContent>
                          <w:p w14:paraId="700C523C" w14:textId="064BCDE1" w:rsidR="00437BFE" w:rsidRPr="00437BFE" w:rsidRDefault="00437BFE" w:rsidP="00437BFE">
                            <w:pPr>
                              <w:rPr>
                                <w:rFonts w:ascii="PT Sans" w:hAnsi="PT Sans"/>
                                <w:b/>
                                <w:bCs/>
                                <w:i/>
                                <w:iCs/>
                                <w:lang w:val="de-DE"/>
                              </w:rPr>
                            </w:pPr>
                            <w:r w:rsidRPr="00437BFE">
                              <w:rPr>
                                <w:rFonts w:ascii="PT Sans" w:hAnsi="PT Sans"/>
                                <w:b/>
                                <w:bCs/>
                                <w:i/>
                                <w:iCs/>
                                <w:lang w:val="de-DE"/>
                              </w:rPr>
                              <w:t xml:space="preserve">Hinweis: Verteilen Sie bei der Akkreditierung rote Klebepunkte an die Teilnehmer, die sich nicht fotografieren lassen möchten, </w:t>
                            </w:r>
                            <w:r>
                              <w:rPr>
                                <w:rFonts w:ascii="PT Sans" w:hAnsi="PT Sans"/>
                                <w:b/>
                                <w:bCs/>
                                <w:i/>
                                <w:iCs/>
                                <w:lang w:val="de-DE"/>
                              </w:rPr>
                              <w:t>so können</w:t>
                            </w:r>
                            <w:r w:rsidRPr="00437BFE">
                              <w:rPr>
                                <w:rFonts w:ascii="PT Sans" w:hAnsi="PT Sans"/>
                                <w:b/>
                                <w:bCs/>
                                <w:i/>
                                <w:iCs/>
                                <w:lang w:val="de-DE"/>
                              </w:rPr>
                              <w:t xml:space="preserve"> Sie im Nachgang leichter eine Fotoauswahl treffen</w:t>
                            </w:r>
                            <w:r>
                              <w:rPr>
                                <w:rFonts w:ascii="PT Sans" w:hAnsi="PT Sans"/>
                                <w:b/>
                                <w:bCs/>
                                <w:i/>
                                <w:iCs/>
                                <w:lang w:val="de-DE"/>
                              </w:rP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45F9C507" w14:textId="7E924058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1A087DD4" w14:textId="71E0AFE8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</w:tr>
      <w:tr w:rsidR="008D3283" w14:paraId="0E88DE1A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E63356B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F0511F5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508E8D70" w14:textId="280A8118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07D4ECB0" w14:textId="0C0EDFA8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</w:tr>
      <w:tr w:rsidR="008D3283" w14:paraId="1CAD1A1D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3BD4DD5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005FBBAD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73AF8069" w14:textId="7C23EB05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2EDE2E90" w14:textId="7C4B01BA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</w:tr>
      <w:tr w:rsidR="008D3283" w14:paraId="242E0BA6" w14:textId="77777777">
        <w:trPr>
          <w:cantSplit/>
          <w:trHeight w:val="566"/>
        </w:trPr>
        <w:tc>
          <w:tcPr>
            <w:tcW w:w="133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7CF8F2C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1350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30B44D26" w14:textId="7777777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  <w:tc>
          <w:tcPr>
            <w:tcW w:w="3765" w:type="dxa"/>
            <w:tcBorders>
              <w:top w:val="single" w:sz="5" w:space="0" w:color="CCCCCC"/>
              <w:left w:val="single" w:sz="5" w:space="0" w:color="CCCCCC"/>
              <w:bottom w:val="single" w:sz="5" w:space="0" w:color="CCCCCC"/>
              <w:right w:val="single" w:sz="5" w:space="0" w:color="000000"/>
            </w:tcBorders>
            <w:tcMar>
              <w:top w:w="40" w:type="dxa"/>
              <w:left w:w="0" w:type="dxa"/>
              <w:bottom w:w="40" w:type="dxa"/>
              <w:right w:w="0" w:type="dxa"/>
            </w:tcMar>
            <w:vAlign w:val="center"/>
          </w:tcPr>
          <w:p w14:paraId="10006D32" w14:textId="77777777" w:rsidR="008D3283" w:rsidRDefault="008D3283">
            <w:pPr>
              <w:widowControl w:val="0"/>
              <w:spacing w:line="240" w:lineRule="auto"/>
              <w:ind w:left="141" w:right="70"/>
              <w:rPr>
                <w:rFonts w:ascii="PT Sans" w:eastAsia="PT Sans" w:hAnsi="PT Sans" w:cs="PT Sans"/>
                <w:color w:val="134760"/>
                <w:sz w:val="18"/>
                <w:szCs w:val="18"/>
              </w:rPr>
            </w:pPr>
          </w:p>
        </w:tc>
        <w:tc>
          <w:tcPr>
            <w:tcW w:w="256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40" w:type="dxa"/>
              <w:left w:w="40" w:type="dxa"/>
              <w:bottom w:w="40" w:type="dxa"/>
              <w:right w:w="40" w:type="dxa"/>
            </w:tcMar>
            <w:vAlign w:val="bottom"/>
          </w:tcPr>
          <w:p w14:paraId="7B69C817" w14:textId="172322F7" w:rsidR="008D3283" w:rsidRDefault="008D3283">
            <w:pPr>
              <w:widowControl w:val="0"/>
              <w:rPr>
                <w:rFonts w:ascii="PT Sans" w:eastAsia="PT Sans" w:hAnsi="PT Sans" w:cs="PT Sans"/>
                <w:color w:val="134760"/>
                <w:sz w:val="20"/>
                <w:szCs w:val="20"/>
              </w:rPr>
            </w:pPr>
          </w:p>
        </w:tc>
      </w:tr>
    </w:tbl>
    <w:p w14:paraId="4680D436" w14:textId="77777777" w:rsidR="008D3283" w:rsidRDefault="008D3283">
      <w:pPr>
        <w:rPr>
          <w:rFonts w:ascii="PT Sans" w:eastAsia="PT Sans" w:hAnsi="PT Sans" w:cs="PT Sans"/>
          <w:color w:val="134760"/>
        </w:rPr>
      </w:pPr>
    </w:p>
    <w:sectPr w:rsidR="008D3283">
      <w:headerReference w:type="default" r:id="rId6"/>
      <w:footerReference w:type="default" r:id="rId7"/>
      <w:pgSz w:w="11909" w:h="16834"/>
      <w:pgMar w:top="1440" w:right="1440" w:bottom="1440" w:left="1440" w:header="566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B8F430" w14:textId="77777777" w:rsidR="00F82BBE" w:rsidRDefault="00F82BBE">
      <w:pPr>
        <w:spacing w:line="240" w:lineRule="auto"/>
      </w:pPr>
      <w:r>
        <w:separator/>
      </w:r>
    </w:p>
  </w:endnote>
  <w:endnote w:type="continuationSeparator" w:id="0">
    <w:p w14:paraId="74FB2159" w14:textId="77777777" w:rsidR="00F82BBE" w:rsidRDefault="00F82BB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1FC98C2A-4B7C-3E47-AD2B-CC823842B3DA}"/>
    <w:embedItalic r:id="rId2" w:fontKey="{9713D25D-84CC-834D-9BBD-2C241BB9E416}"/>
    <w:embedBoldItalic r:id="rId3" w:fontKey="{B065129B-8FD5-B54D-8FCE-3E647CAB0D1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BA25B3E5-B2F3-BD46-B2F3-51B5D4ADFF57}"/>
  </w:font>
  <w:font w:name="PT Sans">
    <w:panose1 w:val="020B0503020203020204"/>
    <w:charset w:val="4D"/>
    <w:family w:val="swiss"/>
    <w:pitch w:val="variable"/>
    <w:sig w:usb0="A00002EF" w:usb1="5000204B" w:usb2="00000000" w:usb3="00000000" w:csb0="00000097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90DF4ADF-F20E-F547-828F-EEFE928C348C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1B0795B5-2A66-884F-97A2-40F0D3E5C4C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E4A6C9" w14:textId="77777777" w:rsidR="008D3283" w:rsidRPr="00727CA9" w:rsidRDefault="00000000">
    <w:pPr>
      <w:rPr>
        <w:rFonts w:ascii="PT Sans" w:eastAsia="PT Sans" w:hAnsi="PT Sans" w:cs="PT Sans"/>
        <w:color w:val="3A6B05"/>
        <w:sz w:val="18"/>
        <w:szCs w:val="18"/>
      </w:rPr>
    </w:pPr>
    <w:r w:rsidRPr="00727CA9">
      <w:rPr>
        <w:rFonts w:ascii="PT Sans" w:eastAsia="PT Sans" w:hAnsi="PT Sans" w:cs="PT Sans"/>
        <w:color w:val="3A6B05"/>
        <w:sz w:val="18"/>
        <w:szCs w:val="18"/>
      </w:rPr>
      <w:t>Hiermit willige ich ein, weitere Information zu dieser Veranstaltungsreihe</w:t>
    </w:r>
  </w:p>
  <w:p w14:paraId="59DF34CD" w14:textId="6A0F7071" w:rsidR="008D3283" w:rsidRPr="00727CA9" w:rsidRDefault="00000000">
    <w:pPr>
      <w:rPr>
        <w:rFonts w:ascii="PT Sans" w:eastAsia="PT Sans" w:hAnsi="PT Sans" w:cs="PT Sans"/>
        <w:color w:val="3A6B05"/>
        <w:sz w:val="18"/>
        <w:szCs w:val="18"/>
      </w:rPr>
    </w:pPr>
    <w:r w:rsidRPr="00727CA9">
      <w:rPr>
        <w:rFonts w:ascii="PT Sans" w:eastAsia="PT Sans" w:hAnsi="PT Sans" w:cs="PT Sans"/>
        <w:color w:val="3A6B05"/>
        <w:sz w:val="18"/>
        <w:szCs w:val="18"/>
      </w:rPr>
      <w:t xml:space="preserve">durch </w:t>
    </w:r>
    <w:r w:rsidR="00D93273">
      <w:rPr>
        <w:rFonts w:ascii="PT Sans" w:eastAsia="PT Sans" w:hAnsi="PT Sans" w:cs="PT Sans"/>
        <w:color w:val="3A6B05"/>
        <w:sz w:val="18"/>
        <w:szCs w:val="18"/>
      </w:rPr>
      <w:t>das Projekt Koop Wind</w:t>
    </w:r>
    <w:r w:rsidRPr="00727CA9">
      <w:rPr>
        <w:rFonts w:ascii="PT Sans" w:eastAsia="PT Sans" w:hAnsi="PT Sans" w:cs="PT Sans"/>
        <w:color w:val="3A6B05"/>
        <w:sz w:val="18"/>
        <w:szCs w:val="18"/>
      </w:rPr>
      <w:t xml:space="preserve"> zu erhalten.</w:t>
    </w:r>
  </w:p>
  <w:p w14:paraId="62F976C2" w14:textId="77777777" w:rsidR="008D3283" w:rsidRPr="00727CA9" w:rsidRDefault="008D3283">
    <w:pPr>
      <w:rPr>
        <w:rFonts w:ascii="PT Sans" w:eastAsia="PT Sans" w:hAnsi="PT Sans" w:cs="PT Sans"/>
        <w:color w:val="3A6B05"/>
        <w:sz w:val="18"/>
        <w:szCs w:val="18"/>
      </w:rPr>
    </w:pPr>
  </w:p>
  <w:p w14:paraId="174DEBF6" w14:textId="77777777" w:rsidR="008D3283" w:rsidRPr="00727CA9" w:rsidRDefault="00000000">
    <w:pPr>
      <w:rPr>
        <w:rFonts w:ascii="PT Sans" w:eastAsia="PT Sans" w:hAnsi="PT Sans" w:cs="PT Sans"/>
        <w:color w:val="3A6B05"/>
        <w:sz w:val="18"/>
        <w:szCs w:val="18"/>
      </w:rPr>
    </w:pPr>
    <w:r w:rsidRPr="00727CA9">
      <w:rPr>
        <w:rFonts w:ascii="PT Sans" w:eastAsia="PT Sans" w:hAnsi="PT Sans" w:cs="PT Sans"/>
        <w:color w:val="3A6B05"/>
        <w:sz w:val="18"/>
        <w:szCs w:val="18"/>
      </w:rPr>
      <w:t xml:space="preserve">Bitte beachten Sie, dass nach Art. 6 Abs. 1 </w:t>
    </w:r>
    <w:proofErr w:type="spellStart"/>
    <w:r w:rsidRPr="00727CA9">
      <w:rPr>
        <w:rFonts w:ascii="PT Sans" w:eastAsia="PT Sans" w:hAnsi="PT Sans" w:cs="PT Sans"/>
        <w:color w:val="3A6B05"/>
        <w:sz w:val="18"/>
        <w:szCs w:val="18"/>
      </w:rPr>
      <w:t>lit</w:t>
    </w:r>
    <w:proofErr w:type="spellEnd"/>
    <w:r w:rsidRPr="00727CA9">
      <w:rPr>
        <w:rFonts w:ascii="PT Sans" w:eastAsia="PT Sans" w:hAnsi="PT Sans" w:cs="PT Sans"/>
        <w:color w:val="3A6B05"/>
        <w:sz w:val="18"/>
        <w:szCs w:val="18"/>
      </w:rPr>
      <w:t>. f DSGVO Fotos von der Veranstaltung zu Dokumentationszwecken gemacht werden.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90C7FC" w14:textId="77777777" w:rsidR="00F82BBE" w:rsidRDefault="00F82BBE">
      <w:pPr>
        <w:spacing w:line="240" w:lineRule="auto"/>
      </w:pPr>
      <w:r>
        <w:separator/>
      </w:r>
    </w:p>
  </w:footnote>
  <w:footnote w:type="continuationSeparator" w:id="0">
    <w:p w14:paraId="64FC9FCD" w14:textId="77777777" w:rsidR="00F82BBE" w:rsidRDefault="00F82BB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DDA502" w14:textId="77777777" w:rsidR="00727CA9" w:rsidRPr="008A2AF1" w:rsidRDefault="00727CA9" w:rsidP="00727CA9">
    <w:pPr>
      <w:rPr>
        <w:rFonts w:ascii="PT Sans" w:eastAsia="PT Sans" w:hAnsi="PT Sans" w:cs="PT Sans"/>
        <w:color w:val="3A6B05"/>
      </w:rPr>
    </w:pPr>
    <w:r>
      <w:rPr>
        <w:rFonts w:ascii="PT Sans" w:eastAsia="PT Sans" w:hAnsi="PT Sans" w:cs="PT Sans"/>
        <w:noProof/>
        <w:color w:val="3A6B05"/>
      </w:rPr>
      <w:drawing>
        <wp:anchor distT="0" distB="0" distL="114300" distR="114300" simplePos="0" relativeHeight="251659264" behindDoc="0" locked="0" layoutInCell="1" allowOverlap="1" wp14:anchorId="76EBE7A3" wp14:editId="5322575E">
          <wp:simplePos x="0" y="0"/>
          <wp:positionH relativeFrom="column">
            <wp:posOffset>4687308</wp:posOffset>
          </wp:positionH>
          <wp:positionV relativeFrom="paragraph">
            <wp:posOffset>-99060</wp:posOffset>
          </wp:positionV>
          <wp:extent cx="1143635" cy="447675"/>
          <wp:effectExtent l="0" t="0" r="0" b="0"/>
          <wp:wrapNone/>
          <wp:docPr id="1497471645" name="Grafik 3" descr="Ein Bild, das Grafiken, Schrift, Logo, Grafik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97471645" name="Grafik 3" descr="Ein Bild, das Grafiken, Schrift, Logo, Grafikdesign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635" cy="447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A2AF1">
      <w:rPr>
        <w:rFonts w:ascii="PT Sans" w:eastAsia="PT Sans" w:hAnsi="PT Sans" w:cs="PT Sans"/>
        <w:color w:val="3A6B05"/>
      </w:rPr>
      <w:t>Werkstattgespräch 00.00.2024</w:t>
    </w:r>
    <w:r w:rsidRPr="008A2AF1">
      <w:rPr>
        <w:rFonts w:ascii="PT Sans" w:eastAsia="PT Sans" w:hAnsi="PT Sans" w:cs="PT Sans"/>
        <w:color w:val="3A6B05"/>
      </w:rPr>
      <w:tab/>
    </w:r>
    <w:r w:rsidRPr="008A2AF1">
      <w:rPr>
        <w:rFonts w:ascii="PT Sans" w:eastAsia="PT Sans" w:hAnsi="PT Sans" w:cs="PT Sans"/>
        <w:color w:val="3A6B05"/>
      </w:rPr>
      <w:tab/>
    </w:r>
    <w:r w:rsidRPr="008A2AF1">
      <w:rPr>
        <w:rFonts w:ascii="PT Sans" w:eastAsia="PT Sans" w:hAnsi="PT Sans" w:cs="PT Sans"/>
        <w:color w:val="3A6B05"/>
      </w:rPr>
      <w:tab/>
    </w:r>
    <w:r w:rsidRPr="008A2AF1">
      <w:rPr>
        <w:rFonts w:ascii="PT Sans" w:eastAsia="PT Sans" w:hAnsi="PT Sans" w:cs="PT Sans"/>
        <w:color w:val="3A6B05"/>
      </w:rPr>
      <w:tab/>
    </w:r>
    <w:r w:rsidRPr="008A2AF1">
      <w:rPr>
        <w:rFonts w:ascii="PT Sans" w:eastAsia="PT Sans" w:hAnsi="PT Sans" w:cs="PT Sans"/>
        <w:color w:val="3A6B05"/>
      </w:rPr>
      <w:tab/>
    </w:r>
    <w:r w:rsidRPr="008A2AF1">
      <w:rPr>
        <w:rFonts w:ascii="PT Sans" w:eastAsia="PT Sans" w:hAnsi="PT Sans" w:cs="PT Sans"/>
        <w:color w:val="3A6B05"/>
      </w:rPr>
      <w:tab/>
    </w:r>
    <w:r w:rsidRPr="008A2AF1">
      <w:rPr>
        <w:rFonts w:ascii="PT Sans" w:eastAsia="PT Sans" w:hAnsi="PT Sans" w:cs="PT Sans"/>
        <w:color w:val="3A6B05"/>
      </w:rPr>
      <w:tab/>
    </w:r>
    <w:r w:rsidRPr="008A2AF1">
      <w:rPr>
        <w:rFonts w:ascii="PT Sans" w:eastAsia="PT Sans" w:hAnsi="PT Sans" w:cs="PT Sans"/>
        <w:color w:val="3A6B05"/>
      </w:rPr>
      <w:tab/>
    </w:r>
    <w:r w:rsidRPr="008A2AF1">
      <w:rPr>
        <w:rFonts w:ascii="PT Sans" w:eastAsia="PT Sans" w:hAnsi="PT Sans" w:cs="PT Sans"/>
        <w:color w:val="3A6B05"/>
      </w:rPr>
      <w:tab/>
    </w:r>
  </w:p>
  <w:p w14:paraId="160FF34E" w14:textId="738B9019" w:rsidR="00727CA9" w:rsidRPr="008A2AF1" w:rsidRDefault="00727CA9" w:rsidP="00727CA9">
    <w:pPr>
      <w:rPr>
        <w:rFonts w:ascii="PT Sans" w:eastAsia="PT Sans" w:hAnsi="PT Sans" w:cs="PT Sans"/>
        <w:b/>
        <w:color w:val="3A6B05"/>
      </w:rPr>
    </w:pPr>
    <w:r>
      <w:rPr>
        <w:rFonts w:ascii="PT Sans" w:eastAsia="PT Sans" w:hAnsi="PT Sans" w:cs="PT Sans"/>
        <w:b/>
        <w:color w:val="3A6B05"/>
      </w:rPr>
      <w:t>Liste der Teilnehmenden</w:t>
    </w:r>
  </w:p>
  <w:p w14:paraId="40B78569" w14:textId="5391A116" w:rsidR="008D3283" w:rsidRPr="00727CA9" w:rsidRDefault="008D3283" w:rsidP="00727CA9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4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3283"/>
    <w:rsid w:val="000A4F26"/>
    <w:rsid w:val="001B659B"/>
    <w:rsid w:val="00213CB2"/>
    <w:rsid w:val="00423C3D"/>
    <w:rsid w:val="00437BFE"/>
    <w:rsid w:val="0044650E"/>
    <w:rsid w:val="004971BA"/>
    <w:rsid w:val="006456B8"/>
    <w:rsid w:val="00716864"/>
    <w:rsid w:val="00727CA9"/>
    <w:rsid w:val="0088639C"/>
    <w:rsid w:val="008D3283"/>
    <w:rsid w:val="00966215"/>
    <w:rsid w:val="00D93273"/>
    <w:rsid w:val="00F82B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F6CE82"/>
  <w15:docId w15:val="{10BDC9AD-1090-5841-8DCB-8C63FA077E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de" w:eastAsia="de-D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716864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16864"/>
  </w:style>
  <w:style w:type="paragraph" w:styleId="Fuzeile">
    <w:name w:val="footer"/>
    <w:basedOn w:val="Standard"/>
    <w:link w:val="FuzeileZchn"/>
    <w:uiPriority w:val="99"/>
    <w:unhideWhenUsed/>
    <w:rsid w:val="00716864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1686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</Words>
  <Characters>152</Characters>
  <Application>Microsoft Office Word</Application>
  <DocSecurity>0</DocSecurity>
  <Lines>1</Lines>
  <Paragraphs>1</Paragraphs>
  <ScaleCrop>false</ScaleCrop>
  <Company/>
  <LinksUpToDate>false</LinksUpToDate>
  <CharactersWithSpaces>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Hinweis</cp:lastModifiedBy>
  <cp:revision>6</cp:revision>
  <dcterms:created xsi:type="dcterms:W3CDTF">2024-09-11T15:37:00Z</dcterms:created>
  <dcterms:modified xsi:type="dcterms:W3CDTF">2025-03-31T14:58:00Z</dcterms:modified>
</cp:coreProperties>
</file>